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3983D6" w14:textId="2F144118" w:rsidR="00B93750" w:rsidRPr="00B34F3D" w:rsidRDefault="00B93750" w:rsidP="00E26CFE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34F3D">
        <w:rPr>
          <w:rFonts w:asciiTheme="minorHAnsi" w:hAnsiTheme="minorHAnsi" w:cstheme="minorHAnsi"/>
          <w:b/>
          <w:sz w:val="24"/>
          <w:szCs w:val="24"/>
        </w:rPr>
        <w:t>ANEXO I</w:t>
      </w:r>
      <w:r w:rsidR="00DB3B13">
        <w:rPr>
          <w:rFonts w:asciiTheme="minorHAnsi" w:hAnsiTheme="minorHAnsi" w:cstheme="minorHAnsi"/>
          <w:b/>
          <w:sz w:val="24"/>
          <w:szCs w:val="24"/>
        </w:rPr>
        <w:t>I</w:t>
      </w:r>
    </w:p>
    <w:p w14:paraId="508369C7" w14:textId="13EAE623" w:rsidR="00E26CFE" w:rsidRPr="00B34F3D" w:rsidRDefault="00E26CFE" w:rsidP="00E26CFE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34F3D">
        <w:rPr>
          <w:rFonts w:asciiTheme="minorHAnsi" w:hAnsiTheme="minorHAnsi" w:cstheme="minorHAnsi"/>
          <w:b/>
          <w:sz w:val="24"/>
          <w:szCs w:val="24"/>
        </w:rPr>
        <w:t>DECLARACION RESPONSABLE</w:t>
      </w:r>
      <w:r w:rsidR="00EF473D" w:rsidRPr="00B34F3D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5C7DEA9C" w14:textId="77777777" w:rsidR="00E26CFE" w:rsidRPr="00251EF4" w:rsidRDefault="00E26CFE" w:rsidP="00E26CFE">
      <w:pPr>
        <w:rPr>
          <w:rFonts w:eastAsia="Calibri" w:cs="Calibri"/>
          <w:color w:val="000000" w:themeColor="text1"/>
        </w:rPr>
      </w:pPr>
    </w:p>
    <w:p w14:paraId="659E420E" w14:textId="77777777" w:rsidR="00E26CFE" w:rsidRPr="00251EF4" w:rsidRDefault="00E26CFE" w:rsidP="00E26CFE">
      <w:pPr>
        <w:rPr>
          <w:rFonts w:eastAsia="Calibri" w:cs="Calibri"/>
          <w:color w:val="000000" w:themeColor="text1"/>
        </w:rPr>
      </w:pPr>
      <w:r w:rsidRPr="00251EF4">
        <w:rPr>
          <w:rFonts w:eastAsia="Calibri" w:cs="Calibri"/>
          <w:color w:val="000000" w:themeColor="text1"/>
        </w:rPr>
        <w:t xml:space="preserve">Yo, (nombre y </w:t>
      </w:r>
      <w:proofErr w:type="gramStart"/>
      <w:r w:rsidRPr="00251EF4">
        <w:rPr>
          <w:rFonts w:eastAsia="Calibri" w:cs="Calibri"/>
          <w:color w:val="000000" w:themeColor="text1"/>
        </w:rPr>
        <w:t>apellidos)…</w:t>
      </w:r>
      <w:proofErr w:type="gramEnd"/>
      <w:r w:rsidRPr="00251EF4">
        <w:rPr>
          <w:rFonts w:eastAsia="Calibri" w:cs="Calibri"/>
          <w:color w:val="000000" w:themeColor="text1"/>
        </w:rPr>
        <w:t>…………………….., con D.N.I. nº …………………….. en calidad de (apoderado, administrador, etc</w:t>
      </w:r>
      <w:proofErr w:type="gramStart"/>
      <w:r w:rsidRPr="00251EF4">
        <w:rPr>
          <w:rFonts w:eastAsia="Calibri" w:cs="Calibri"/>
          <w:color w:val="000000" w:themeColor="text1"/>
        </w:rPr>
        <w:t>…)…</w:t>
      </w:r>
      <w:proofErr w:type="gramEnd"/>
      <w:r w:rsidRPr="00251EF4">
        <w:rPr>
          <w:rFonts w:eastAsia="Calibri" w:cs="Calibri"/>
          <w:color w:val="000000" w:themeColor="text1"/>
        </w:rPr>
        <w:t>………………….de la empresa…….. ……</w:t>
      </w:r>
      <w:proofErr w:type="gramStart"/>
      <w:r w:rsidRPr="00251EF4">
        <w:rPr>
          <w:rFonts w:eastAsia="Calibri" w:cs="Calibri"/>
          <w:color w:val="000000" w:themeColor="text1"/>
        </w:rPr>
        <w:t>…….</w:t>
      </w:r>
      <w:proofErr w:type="gramEnd"/>
      <w:r w:rsidRPr="00251EF4">
        <w:rPr>
          <w:rFonts w:eastAsia="Calibri" w:cs="Calibri"/>
          <w:color w:val="000000" w:themeColor="text1"/>
        </w:rPr>
        <w:t>, con C.I.F. nº …………………………… y domicilio en ………</w:t>
      </w:r>
      <w:r w:rsidR="001D204E" w:rsidRPr="00251EF4">
        <w:rPr>
          <w:rFonts w:eastAsia="Calibri" w:cs="Calibri"/>
          <w:color w:val="000000" w:themeColor="text1"/>
        </w:rPr>
        <w:t>…</w:t>
      </w:r>
      <w:r w:rsidRPr="00251EF4">
        <w:rPr>
          <w:rFonts w:eastAsia="Calibri" w:cs="Calibri"/>
          <w:color w:val="000000" w:themeColor="text1"/>
        </w:rPr>
        <w:t>…………..</w:t>
      </w:r>
    </w:p>
    <w:p w14:paraId="0358F5B2" w14:textId="77777777" w:rsidR="00E26CFE" w:rsidRPr="00B34F3D" w:rsidRDefault="00E26CFE" w:rsidP="00E26CFE">
      <w:pPr>
        <w:rPr>
          <w:rFonts w:asciiTheme="minorHAnsi" w:hAnsiTheme="minorHAnsi" w:cstheme="minorHAnsi"/>
          <w:b/>
          <w:sz w:val="24"/>
          <w:szCs w:val="24"/>
        </w:rPr>
      </w:pPr>
    </w:p>
    <w:p w14:paraId="7DE49E0C" w14:textId="17041362" w:rsidR="00AC3BB8" w:rsidRPr="00AC3BB8" w:rsidRDefault="00E26CFE" w:rsidP="00AC3BB8">
      <w:pPr>
        <w:rPr>
          <w:rFonts w:asciiTheme="minorHAnsi" w:hAnsiTheme="minorHAnsi" w:cstheme="minorHAnsi"/>
          <w:b/>
          <w:sz w:val="24"/>
          <w:szCs w:val="24"/>
        </w:rPr>
      </w:pPr>
      <w:r w:rsidRPr="00B34F3D">
        <w:rPr>
          <w:rFonts w:asciiTheme="minorHAnsi" w:hAnsiTheme="minorHAnsi" w:cstheme="minorHAnsi"/>
          <w:b/>
          <w:sz w:val="24"/>
          <w:szCs w:val="24"/>
        </w:rPr>
        <w:t>DECLARO RESPONSABLEMENTE:</w:t>
      </w:r>
    </w:p>
    <w:p w14:paraId="04752996" w14:textId="6619CA92" w:rsidR="00991A93" w:rsidRPr="00834695" w:rsidRDefault="00991A93" w:rsidP="00991A93">
      <w:pPr>
        <w:autoSpaceDE w:val="0"/>
        <w:autoSpaceDN w:val="0"/>
        <w:adjustRightInd w:val="0"/>
        <w:jc w:val="both"/>
        <w:rPr>
          <w:rFonts w:eastAsia="Calibri" w:cs="Calibri"/>
          <w:color w:val="000000" w:themeColor="text1"/>
        </w:rPr>
      </w:pPr>
      <w:r>
        <w:rPr>
          <w:rFonts w:eastAsia="Calibri" w:cs="Calibri"/>
          <w:color w:val="000000" w:themeColor="text1"/>
        </w:rPr>
        <w:t>Q</w:t>
      </w:r>
      <w:r w:rsidRPr="00834695">
        <w:rPr>
          <w:rFonts w:eastAsia="Calibri" w:cs="Calibri"/>
          <w:color w:val="000000" w:themeColor="text1"/>
        </w:rPr>
        <w:t xml:space="preserve">ue los artículos presentados, </w:t>
      </w:r>
      <w:r w:rsidR="00251EF4">
        <w:rPr>
          <w:rFonts w:eastAsia="Calibri" w:cs="Calibri"/>
          <w:color w:val="000000" w:themeColor="text1"/>
        </w:rPr>
        <w:t xml:space="preserve">para la licitación; </w:t>
      </w:r>
      <w:bookmarkStart w:id="0" w:name="_Hlk29540779"/>
      <w:bookmarkStart w:id="1" w:name="_Hlk35857923"/>
      <w:r w:rsidR="00251EF4" w:rsidRPr="00251EF4">
        <w:rPr>
          <w:rFonts w:cs="Calibri"/>
          <w:bCs/>
        </w:rPr>
        <w:t xml:space="preserve">CONTRATACIÓN DEL </w:t>
      </w:r>
      <w:bookmarkStart w:id="2" w:name="_Hlk29471332"/>
      <w:bookmarkStart w:id="3" w:name="_Hlk29996521"/>
      <w:bookmarkEnd w:id="0"/>
      <w:bookmarkEnd w:id="1"/>
      <w:r w:rsidR="00251EF4" w:rsidRPr="00251EF4">
        <w:rPr>
          <w:rFonts w:cs="Calibri"/>
          <w:bCs/>
        </w:rPr>
        <w:t>SUMINISTRO DE MESAS PLEGABLES Y OTROS ACCESORIOS, CON DESTINO A LOS ESTABLECIMIENTOS DE PARADORES DE TURISMO DE ESPAÑA, S.M.E., S.A.</w:t>
      </w:r>
      <w:bookmarkEnd w:id="2"/>
      <w:bookmarkEnd w:id="3"/>
      <w:r w:rsidR="00251EF4" w:rsidRPr="00251EF4">
        <w:rPr>
          <w:rFonts w:cs="Calibri"/>
          <w:bCs/>
        </w:rPr>
        <w:t xml:space="preserve"> en su lote…………………………………………………………………</w:t>
      </w:r>
      <w:proofErr w:type="gramStart"/>
      <w:r w:rsidR="00251EF4" w:rsidRPr="00251EF4">
        <w:rPr>
          <w:rFonts w:cs="Calibri"/>
          <w:bCs/>
        </w:rPr>
        <w:t>…….</w:t>
      </w:r>
      <w:proofErr w:type="gramEnd"/>
      <w:r w:rsidR="00251EF4" w:rsidRPr="00251EF4">
        <w:rPr>
          <w:rFonts w:cs="Calibri"/>
          <w:bCs/>
        </w:rPr>
        <w:t>.</w:t>
      </w:r>
      <w:r w:rsidR="00251EF4">
        <w:rPr>
          <w:rFonts w:cs="Calibri"/>
          <w:bCs/>
        </w:rPr>
        <w:t xml:space="preserve">, </w:t>
      </w:r>
      <w:r w:rsidRPr="00834695">
        <w:rPr>
          <w:rFonts w:eastAsia="Calibri" w:cs="Calibri"/>
          <w:color w:val="000000" w:themeColor="text1"/>
        </w:rPr>
        <w:t>cumplen con cada una de las características técnicas mínimas solicitadas en el Pliego de Prescripciones técnicas.</w:t>
      </w:r>
    </w:p>
    <w:p w14:paraId="46854612" w14:textId="77777777" w:rsidR="00AC3BB8" w:rsidRPr="00907371" w:rsidRDefault="00AC3BB8" w:rsidP="00E26CFE">
      <w:pPr>
        <w:jc w:val="both"/>
        <w:rPr>
          <w:rFonts w:asciiTheme="minorHAnsi" w:hAnsiTheme="minorHAnsi" w:cstheme="minorHAnsi"/>
          <w:lang w:val="es-ES_tradnl" w:eastAsia="es-ES"/>
        </w:rPr>
      </w:pPr>
    </w:p>
    <w:p w14:paraId="739F8D89" w14:textId="233F17EB" w:rsidR="00E26CFE" w:rsidRPr="00907371" w:rsidRDefault="00E26CFE" w:rsidP="00E26CFE">
      <w:pPr>
        <w:jc w:val="both"/>
        <w:rPr>
          <w:rFonts w:asciiTheme="minorHAnsi" w:hAnsiTheme="minorHAnsi" w:cstheme="minorHAnsi"/>
          <w:lang w:val="es-ES_tradnl" w:eastAsia="es-ES"/>
        </w:rPr>
      </w:pPr>
      <w:r w:rsidRPr="00907371">
        <w:rPr>
          <w:rFonts w:asciiTheme="minorHAnsi" w:hAnsiTheme="minorHAnsi" w:cstheme="minorHAnsi"/>
          <w:lang w:val="es-ES_tradnl" w:eastAsia="es-ES"/>
        </w:rPr>
        <w:t>Y para que así conste a los efectos oportunos, extiendo la presente que firmo</w:t>
      </w:r>
      <w:r w:rsidR="00633E50" w:rsidRPr="00907371">
        <w:rPr>
          <w:rFonts w:asciiTheme="minorHAnsi" w:hAnsiTheme="minorHAnsi" w:cstheme="minorHAnsi"/>
          <w:lang w:val="es-ES_tradnl" w:eastAsia="es-ES"/>
        </w:rPr>
        <w:t xml:space="preserve"> en………</w:t>
      </w:r>
      <w:proofErr w:type="gramStart"/>
      <w:r w:rsidR="00633E50" w:rsidRPr="00907371">
        <w:rPr>
          <w:rFonts w:asciiTheme="minorHAnsi" w:hAnsiTheme="minorHAnsi" w:cstheme="minorHAnsi"/>
          <w:lang w:val="es-ES_tradnl" w:eastAsia="es-ES"/>
        </w:rPr>
        <w:t>…….</w:t>
      </w:r>
      <w:proofErr w:type="gramEnd"/>
      <w:r w:rsidR="00633E50" w:rsidRPr="00907371">
        <w:rPr>
          <w:rFonts w:asciiTheme="minorHAnsi" w:hAnsiTheme="minorHAnsi" w:cstheme="minorHAnsi"/>
          <w:lang w:val="es-ES_tradnl" w:eastAsia="es-ES"/>
        </w:rPr>
        <w:t>, a</w:t>
      </w:r>
      <w:r w:rsidR="00351B48" w:rsidRPr="00907371">
        <w:rPr>
          <w:rFonts w:asciiTheme="minorHAnsi" w:hAnsiTheme="minorHAnsi" w:cstheme="minorHAnsi"/>
          <w:lang w:val="es-ES_tradnl" w:eastAsia="es-ES"/>
        </w:rPr>
        <w:t>……… de………… de 20</w:t>
      </w:r>
      <w:r w:rsidR="008A2474" w:rsidRPr="00907371">
        <w:rPr>
          <w:rFonts w:asciiTheme="minorHAnsi" w:hAnsiTheme="minorHAnsi" w:cstheme="minorHAnsi"/>
          <w:lang w:val="es-ES_tradnl" w:eastAsia="es-ES"/>
        </w:rPr>
        <w:t>2</w:t>
      </w:r>
      <w:r w:rsidR="003E2DA5" w:rsidRPr="00907371">
        <w:rPr>
          <w:rFonts w:asciiTheme="minorHAnsi" w:hAnsiTheme="minorHAnsi" w:cstheme="minorHAnsi"/>
          <w:lang w:val="es-ES_tradnl" w:eastAsia="es-ES"/>
        </w:rPr>
        <w:t>4.</w:t>
      </w:r>
    </w:p>
    <w:p w14:paraId="4B05A7B8" w14:textId="77777777" w:rsidR="00E26CFE" w:rsidRPr="00907371" w:rsidRDefault="00E26CFE" w:rsidP="00E26CFE">
      <w:pPr>
        <w:jc w:val="both"/>
        <w:rPr>
          <w:rFonts w:asciiTheme="minorHAnsi" w:hAnsiTheme="minorHAnsi" w:cstheme="minorHAnsi"/>
          <w:lang w:val="es-ES_tradnl" w:eastAsia="es-ES"/>
        </w:rPr>
      </w:pPr>
    </w:p>
    <w:p w14:paraId="33002DDD" w14:textId="77777777" w:rsidR="00E26CFE" w:rsidRPr="00907371" w:rsidRDefault="00E26CFE" w:rsidP="00E26CFE">
      <w:pPr>
        <w:jc w:val="both"/>
        <w:rPr>
          <w:rFonts w:asciiTheme="minorHAnsi" w:hAnsiTheme="minorHAnsi" w:cstheme="minorHAnsi"/>
          <w:lang w:val="es-ES_tradnl" w:eastAsia="es-ES"/>
        </w:rPr>
      </w:pPr>
    </w:p>
    <w:p w14:paraId="28EC3FF8" w14:textId="77777777" w:rsidR="00E26CFE" w:rsidRPr="00907371" w:rsidRDefault="00E26CFE" w:rsidP="00E26CFE">
      <w:pPr>
        <w:jc w:val="both"/>
        <w:rPr>
          <w:rFonts w:asciiTheme="minorHAnsi" w:hAnsiTheme="minorHAnsi" w:cstheme="minorHAnsi"/>
          <w:lang w:val="es-ES_tradnl" w:eastAsia="es-ES"/>
        </w:rPr>
      </w:pPr>
    </w:p>
    <w:p w14:paraId="0A5EC7EB" w14:textId="77777777" w:rsidR="00E26CFE" w:rsidRPr="00907371" w:rsidRDefault="00E26CFE" w:rsidP="00E26CFE">
      <w:pPr>
        <w:jc w:val="both"/>
        <w:rPr>
          <w:rFonts w:asciiTheme="minorHAnsi" w:hAnsiTheme="minorHAnsi" w:cstheme="minorHAnsi"/>
          <w:lang w:val="es-ES_tradnl" w:eastAsia="es-ES"/>
        </w:rPr>
      </w:pPr>
      <w:r w:rsidRPr="00907371">
        <w:rPr>
          <w:rFonts w:asciiTheme="minorHAnsi" w:hAnsiTheme="minorHAnsi" w:cstheme="minorHAnsi"/>
          <w:lang w:val="es-ES_tradnl" w:eastAsia="es-ES"/>
        </w:rPr>
        <w:t>Firma y sello.</w:t>
      </w:r>
    </w:p>
    <w:p w14:paraId="71282609" w14:textId="77777777" w:rsidR="00F90EF8" w:rsidRDefault="00F90EF8"/>
    <w:sectPr w:rsidR="00F90EF8" w:rsidSect="00380434">
      <w:headerReference w:type="default" r:id="rId7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D152BE" w14:textId="77777777" w:rsidR="0011315B" w:rsidRDefault="0011315B">
      <w:r>
        <w:separator/>
      </w:r>
    </w:p>
  </w:endnote>
  <w:endnote w:type="continuationSeparator" w:id="0">
    <w:p w14:paraId="56ECBFB5" w14:textId="77777777" w:rsidR="0011315B" w:rsidRDefault="00113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A543D8" w14:textId="77777777" w:rsidR="0011315B" w:rsidRDefault="0011315B">
      <w:r>
        <w:separator/>
      </w:r>
    </w:p>
  </w:footnote>
  <w:footnote w:type="continuationSeparator" w:id="0">
    <w:p w14:paraId="636DCE1F" w14:textId="77777777" w:rsidR="0011315B" w:rsidRDefault="00113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B29C3F" w14:textId="77777777" w:rsidR="00CD410A" w:rsidRDefault="00A269BE" w:rsidP="00E26CFE">
    <w:pPr>
      <w:tabs>
        <w:tab w:val="center" w:pos="4147"/>
        <w:tab w:val="right" w:pos="9923"/>
      </w:tabs>
      <w:ind w:right="-2"/>
      <w:jc w:val="center"/>
      <w:rPr>
        <w:noProof/>
      </w:rPr>
    </w:pPr>
    <w:r>
      <w:rPr>
        <w:noProof/>
      </w:rPr>
      <w:drawing>
        <wp:inline distT="0" distB="0" distL="0" distR="0" wp14:anchorId="6ED3A047" wp14:editId="47B8AE31">
          <wp:extent cx="1371600" cy="666750"/>
          <wp:effectExtent l="0" t="0" r="0" b="0"/>
          <wp:docPr id="1" name="Imagen 1" descr="logo_paradores_Actual_Usar e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aradores_Actual_Usar es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65FBA"/>
    <w:multiLevelType w:val="hybridMultilevel"/>
    <w:tmpl w:val="4E56B7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14A04"/>
    <w:multiLevelType w:val="hybridMultilevel"/>
    <w:tmpl w:val="63704E62"/>
    <w:lvl w:ilvl="0" w:tplc="AF60936A">
      <w:start w:val="4"/>
      <w:numFmt w:val="bullet"/>
      <w:lvlText w:val="-"/>
      <w:lvlJc w:val="left"/>
      <w:pPr>
        <w:ind w:left="720" w:hanging="360"/>
      </w:pPr>
      <w:rPr>
        <w:rFonts w:ascii="Myriad Pro" w:eastAsia="Times New Roman" w:hAnsi="Myriad Pro" w:cs="Tahom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F7157"/>
    <w:multiLevelType w:val="multilevel"/>
    <w:tmpl w:val="A97ED6BC"/>
    <w:lvl w:ilvl="0">
      <w:start w:val="3"/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Myriad Pro" w:eastAsia="Times New Roman" w:hAnsi="Myriad Pro" w:cs="Arial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 w15:restartNumberingAfterBreak="0">
    <w:nsid w:val="36D71481"/>
    <w:multiLevelType w:val="hybridMultilevel"/>
    <w:tmpl w:val="89424EA2"/>
    <w:lvl w:ilvl="0" w:tplc="19FAE2A0">
      <w:numFmt w:val="bullet"/>
      <w:lvlText w:val=""/>
      <w:lvlJc w:val="left"/>
      <w:pPr>
        <w:ind w:left="1065" w:hanging="705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C507F0"/>
    <w:multiLevelType w:val="hybridMultilevel"/>
    <w:tmpl w:val="6A0A83AC"/>
    <w:lvl w:ilvl="0" w:tplc="AF60936A">
      <w:start w:val="4"/>
      <w:numFmt w:val="bullet"/>
      <w:lvlText w:val="-"/>
      <w:lvlJc w:val="left"/>
      <w:pPr>
        <w:ind w:left="720" w:hanging="360"/>
      </w:pPr>
      <w:rPr>
        <w:rFonts w:ascii="Myriad Pro" w:eastAsia="Times New Roman" w:hAnsi="Myriad Pro" w:cs="Tahoma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0653">
    <w:abstractNumId w:val="4"/>
  </w:num>
  <w:num w:numId="2" w16cid:durableId="810832470">
    <w:abstractNumId w:val="0"/>
  </w:num>
  <w:num w:numId="3" w16cid:durableId="1306662983">
    <w:abstractNumId w:val="1"/>
  </w:num>
  <w:num w:numId="4" w16cid:durableId="795563181">
    <w:abstractNumId w:val="2"/>
  </w:num>
  <w:num w:numId="5" w16cid:durableId="203250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CFE"/>
    <w:rsid w:val="00013E43"/>
    <w:rsid w:val="00033761"/>
    <w:rsid w:val="000449AD"/>
    <w:rsid w:val="0009575B"/>
    <w:rsid w:val="0011315B"/>
    <w:rsid w:val="00155695"/>
    <w:rsid w:val="001559FC"/>
    <w:rsid w:val="001579A2"/>
    <w:rsid w:val="001D204E"/>
    <w:rsid w:val="001F1FED"/>
    <w:rsid w:val="0020524F"/>
    <w:rsid w:val="00222B14"/>
    <w:rsid w:val="00234659"/>
    <w:rsid w:val="00251EF4"/>
    <w:rsid w:val="002A17C4"/>
    <w:rsid w:val="002A3AAB"/>
    <w:rsid w:val="0033470A"/>
    <w:rsid w:val="00351B48"/>
    <w:rsid w:val="00380434"/>
    <w:rsid w:val="003B3067"/>
    <w:rsid w:val="003B65D1"/>
    <w:rsid w:val="003E2DA5"/>
    <w:rsid w:val="004D41CD"/>
    <w:rsid w:val="004F7686"/>
    <w:rsid w:val="00502E96"/>
    <w:rsid w:val="00532BEE"/>
    <w:rsid w:val="00534465"/>
    <w:rsid w:val="00573F66"/>
    <w:rsid w:val="005A3323"/>
    <w:rsid w:val="005A7696"/>
    <w:rsid w:val="005E1FA5"/>
    <w:rsid w:val="00605F9E"/>
    <w:rsid w:val="006236FC"/>
    <w:rsid w:val="00627337"/>
    <w:rsid w:val="00633E50"/>
    <w:rsid w:val="006679D5"/>
    <w:rsid w:val="006839B3"/>
    <w:rsid w:val="006D7C9F"/>
    <w:rsid w:val="007502E3"/>
    <w:rsid w:val="00750CFC"/>
    <w:rsid w:val="00766E0C"/>
    <w:rsid w:val="0077575A"/>
    <w:rsid w:val="007C14AC"/>
    <w:rsid w:val="007D2780"/>
    <w:rsid w:val="008338E5"/>
    <w:rsid w:val="0086330E"/>
    <w:rsid w:val="00871CA3"/>
    <w:rsid w:val="00884F90"/>
    <w:rsid w:val="008A2474"/>
    <w:rsid w:val="008D4DFB"/>
    <w:rsid w:val="00907371"/>
    <w:rsid w:val="00926432"/>
    <w:rsid w:val="0096130D"/>
    <w:rsid w:val="00991A93"/>
    <w:rsid w:val="009E3E7A"/>
    <w:rsid w:val="00A00527"/>
    <w:rsid w:val="00A13C7C"/>
    <w:rsid w:val="00A1455B"/>
    <w:rsid w:val="00A269BE"/>
    <w:rsid w:val="00A72D94"/>
    <w:rsid w:val="00AA4718"/>
    <w:rsid w:val="00AC3BB8"/>
    <w:rsid w:val="00B03588"/>
    <w:rsid w:val="00B34F3D"/>
    <w:rsid w:val="00B92622"/>
    <w:rsid w:val="00B93750"/>
    <w:rsid w:val="00BC1B76"/>
    <w:rsid w:val="00C12E8A"/>
    <w:rsid w:val="00CB5D68"/>
    <w:rsid w:val="00CD095B"/>
    <w:rsid w:val="00CD410A"/>
    <w:rsid w:val="00CF1002"/>
    <w:rsid w:val="00D643B0"/>
    <w:rsid w:val="00D82CE1"/>
    <w:rsid w:val="00D94369"/>
    <w:rsid w:val="00DA42D2"/>
    <w:rsid w:val="00DA71A7"/>
    <w:rsid w:val="00DB13F8"/>
    <w:rsid w:val="00DB3B13"/>
    <w:rsid w:val="00DE41CA"/>
    <w:rsid w:val="00DE6488"/>
    <w:rsid w:val="00E1427A"/>
    <w:rsid w:val="00E2101C"/>
    <w:rsid w:val="00E26CFE"/>
    <w:rsid w:val="00E630C1"/>
    <w:rsid w:val="00E73FDE"/>
    <w:rsid w:val="00E7507D"/>
    <w:rsid w:val="00E809DA"/>
    <w:rsid w:val="00E9300A"/>
    <w:rsid w:val="00EA43CC"/>
    <w:rsid w:val="00EE0537"/>
    <w:rsid w:val="00EF473D"/>
    <w:rsid w:val="00F05204"/>
    <w:rsid w:val="00F761E1"/>
    <w:rsid w:val="00F871AD"/>
    <w:rsid w:val="00F90EF8"/>
    <w:rsid w:val="00FA20A2"/>
    <w:rsid w:val="00FC36FF"/>
    <w:rsid w:val="00FF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D054E7"/>
  <w15:chartTrackingRefBased/>
  <w15:docId w15:val="{A329E4A5-D803-4972-A2C0-B5B392985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CF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E26CF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E26CFE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link w:val="TextoindependienteCar"/>
    <w:uiPriority w:val="99"/>
    <w:rsid w:val="00CD410A"/>
    <w:pPr>
      <w:spacing w:after="0" w:line="240" w:lineRule="auto"/>
      <w:jc w:val="both"/>
    </w:pPr>
    <w:rPr>
      <w:rFonts w:ascii="Times New Roman" w:hAnsi="Times New Roman"/>
      <w:sz w:val="24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rsid w:val="00871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871CA3"/>
    <w:rPr>
      <w:rFonts w:ascii="Segoe UI" w:hAnsi="Segoe UI" w:cs="Segoe UI"/>
      <w:sz w:val="18"/>
      <w:szCs w:val="18"/>
      <w:lang w:eastAsia="en-US"/>
    </w:rPr>
  </w:style>
  <w:style w:type="paragraph" w:styleId="Prrafodelista">
    <w:name w:val="List Paragraph"/>
    <w:aliases w:val="Titulo de Fígura,TITULO A,bei normal,Bullet List,FooterText,numbered,List Paragraph1,Paragraphe de liste1,Bulletr List Paragraph,列出段落,列出段落1,List Paragraph2,List Paragraph21,Listeafsnit1,Parágrafo da Lista1,Bullet list,リスト段落1,b1,List"/>
    <w:basedOn w:val="Normal"/>
    <w:link w:val="PrrafodelistaCar"/>
    <w:uiPriority w:val="34"/>
    <w:qFormat/>
    <w:rsid w:val="00AC3BB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s-ES"/>
    </w:rPr>
  </w:style>
  <w:style w:type="character" w:customStyle="1" w:styleId="PrrafodelistaCar">
    <w:name w:val="Párrafo de lista Car"/>
    <w:aliases w:val="Titulo de Fígura Car,TITULO A Car,bei normal Car,Bullet List Car,FooterText Car,numbered Car,List Paragraph1 Car,Paragraphe de liste1 Car,Bulletr List Paragraph Car,列出段落 Car,列出段落1 Car,List Paragraph2 Car,List Paragraph21 Car,b1 Car"/>
    <w:basedOn w:val="Fuentedeprrafopredeter"/>
    <w:link w:val="Prrafodelista"/>
    <w:uiPriority w:val="34"/>
    <w:locked/>
    <w:rsid w:val="00AC3BB8"/>
    <w:rPr>
      <w:sz w:val="24"/>
      <w:szCs w:val="24"/>
    </w:rPr>
  </w:style>
  <w:style w:type="character" w:customStyle="1" w:styleId="TextoindependienteCar">
    <w:name w:val="Texto independiente Car"/>
    <w:link w:val="Textoindependiente"/>
    <w:uiPriority w:val="99"/>
    <w:locked/>
    <w:rsid w:val="00907371"/>
    <w:rPr>
      <w:sz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DECLARACION RESPONSABLE</vt:lpstr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DECLARACION RESPONSABLE</dc:title>
  <dc:subject/>
  <dc:creator>jaione.basterra</dc:creator>
  <cp:keywords/>
  <dc:description/>
  <cp:lastModifiedBy>Virginia Llamas Díaz</cp:lastModifiedBy>
  <cp:revision>2</cp:revision>
  <cp:lastPrinted>2018-05-11T15:03:00Z</cp:lastPrinted>
  <dcterms:created xsi:type="dcterms:W3CDTF">2024-10-07T11:04:00Z</dcterms:created>
  <dcterms:modified xsi:type="dcterms:W3CDTF">2024-10-07T11:04:00Z</dcterms:modified>
</cp:coreProperties>
</file>